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6A" w:rsidRPr="00F00DCC" w:rsidRDefault="00B54D6A" w:rsidP="00B54D6A">
      <w:pPr>
        <w:pStyle w:val="Heading2"/>
        <w:jc w:val="center"/>
      </w:pPr>
      <w:bookmarkStart w:id="0" w:name="_Toc522698998"/>
      <w:r w:rsidRPr="00F00DCC">
        <w:t xml:space="preserve">Appendix </w:t>
      </w:r>
      <w:r>
        <w:t>E</w:t>
      </w:r>
      <w:r w:rsidRPr="00F00DCC">
        <w:t>:</w:t>
      </w:r>
      <w:r>
        <w:t xml:space="preserve"> </w:t>
      </w:r>
      <w:r w:rsidRPr="00F00DCC">
        <w:t>Peer Comparison Template</w:t>
      </w:r>
      <w:bookmarkEnd w:id="0"/>
    </w:p>
    <w:p w:rsidR="00B54D6A" w:rsidRDefault="00B54D6A" w:rsidP="00B54D6A">
      <w:pPr>
        <w:pStyle w:val="AppendixTitle"/>
      </w:pPr>
      <w:r w:rsidRPr="00DB32E0">
        <w:rPr>
          <w:sz w:val="20"/>
        </w:rPr>
        <w:t xml:space="preserve">(FOR USE </w:t>
      </w:r>
      <w:r>
        <w:rPr>
          <w:sz w:val="20"/>
        </w:rPr>
        <w:t>IN CRITERIon</w:t>
      </w:r>
      <w:r w:rsidRPr="00DB32E0">
        <w:rPr>
          <w:sz w:val="20"/>
        </w:rPr>
        <w:t xml:space="preserve"> </w:t>
      </w:r>
      <w:r>
        <w:rPr>
          <w:sz w:val="20"/>
        </w:rPr>
        <w:t>7</w:t>
      </w:r>
      <w:r w:rsidRPr="00DB32E0">
        <w:rPr>
          <w:sz w:val="20"/>
        </w:rPr>
        <w:t>)</w:t>
      </w:r>
      <w:r>
        <w:br/>
      </w:r>
    </w:p>
    <w:p w:rsidR="00B54D6A" w:rsidRPr="00E03BEC" w:rsidRDefault="00B54D6A" w:rsidP="00B54D6A">
      <w:pPr>
        <w:rPr>
          <w:rFonts w:ascii="Times New Roman" w:hAnsi="Times New Roman" w:cs="Times New Roman"/>
        </w:rPr>
      </w:pPr>
      <w:r w:rsidRPr="00E03BEC">
        <w:rPr>
          <w:rFonts w:ascii="Times New Roman" w:hAnsi="Times New Roman" w:cs="Times New Roman"/>
        </w:rPr>
        <w:t>With the understanding that not all programs are included in every peer institution</w:t>
      </w:r>
      <w:r>
        <w:rPr>
          <w:rFonts w:ascii="Times New Roman" w:hAnsi="Times New Roman" w:cs="Times New Roman"/>
        </w:rPr>
        <w:t xml:space="preserve">, the APR Office recommends selecting </w:t>
      </w:r>
      <w:proofErr w:type="gramStart"/>
      <w:r w:rsidRPr="00AB1DF7">
        <w:rPr>
          <w:rFonts w:ascii="Times New Roman" w:hAnsi="Times New Roman" w:cs="Times New Roman"/>
          <w:b/>
        </w:rPr>
        <w:t>3</w:t>
      </w:r>
      <w:proofErr w:type="gramEnd"/>
      <w:r w:rsidRPr="00AB1DF7">
        <w:rPr>
          <w:rFonts w:ascii="Times New Roman" w:hAnsi="Times New Roman" w:cs="Times New Roman"/>
          <w:b/>
        </w:rPr>
        <w:t xml:space="preserve"> peer institutions</w:t>
      </w:r>
      <w:r>
        <w:rPr>
          <w:rFonts w:ascii="Times New Roman" w:hAnsi="Times New Roman" w:cs="Times New Roman"/>
        </w:rPr>
        <w:t xml:space="preserve"> to use as comparisons.</w:t>
      </w:r>
    </w:p>
    <w:tbl>
      <w:tblPr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1237"/>
        <w:gridCol w:w="1980"/>
        <w:gridCol w:w="1710"/>
        <w:gridCol w:w="1800"/>
        <w:gridCol w:w="1890"/>
        <w:gridCol w:w="810"/>
        <w:gridCol w:w="1710"/>
        <w:gridCol w:w="1530"/>
      </w:tblGrid>
      <w:tr w:rsidR="00B54D6A" w:rsidRPr="00867BDC" w:rsidTr="00034194">
        <w:trPr>
          <w:trHeight w:val="703"/>
          <w:tblHeader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University Enrollment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Unit Undergraduate Degrees/Certificates Offered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Unit Undergraduate Student Enrollment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Unit Graduate Degrees/Certificates Offered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Unit Graduate Student Enrollment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#</w:t>
            </w: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Unit </w:t>
            </w: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Faculty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4D6A" w:rsidRDefault="00B54D6A" w:rsidP="00034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Status/Ranks/ Comparisons (i.e., </w:t>
            </w:r>
            <w:r w:rsidRPr="00B053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program goals, curriculu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m, faculty, and students, etc.)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(please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specify</w:t>
            </w: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54D6A" w:rsidRPr="00867BDC" w:rsidTr="00034194">
        <w:trPr>
          <w:trHeight w:val="908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PEER INSTITUTIONS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54,058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391141" w:rsidRDefault="00B54D6A" w:rsidP="00B54D6A">
            <w:pPr>
              <w:pStyle w:val="ListParagraph"/>
              <w:numPr>
                <w:ilvl w:val="0"/>
                <w:numId w:val="1"/>
              </w:numPr>
              <w:ind w:left="162" w:hanging="1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</w:t>
            </w:r>
          </w:p>
          <w:p w:rsidR="00B54D6A" w:rsidRPr="00417438" w:rsidRDefault="00B54D6A" w:rsidP="00B54D6A">
            <w:pPr>
              <w:pStyle w:val="ListParagraph"/>
              <w:numPr>
                <w:ilvl w:val="0"/>
                <w:numId w:val="1"/>
              </w:numPr>
              <w:ind w:left="162" w:hanging="1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Pr="00417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Certificate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Default="00B54D6A" w:rsidP="00B54D6A">
            <w:pPr>
              <w:pStyle w:val="ListParagraph"/>
              <w:numPr>
                <w:ilvl w:val="0"/>
                <w:numId w:val="1"/>
              </w:numPr>
              <w:ind w:left="162" w:hanging="1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4-BA</w:t>
            </w:r>
          </w:p>
          <w:p w:rsidR="00B54D6A" w:rsidRPr="00417438" w:rsidRDefault="00B54D6A" w:rsidP="00B54D6A">
            <w:pPr>
              <w:pStyle w:val="ListParagraph"/>
              <w:numPr>
                <w:ilvl w:val="0"/>
                <w:numId w:val="1"/>
              </w:numPr>
              <w:ind w:left="162" w:hanging="1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89-</w:t>
            </w:r>
            <w:r w:rsidRPr="00417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Default="00B54D6A" w:rsidP="00B54D6A">
            <w:pPr>
              <w:pStyle w:val="ListParagraph"/>
              <w:numPr>
                <w:ilvl w:val="0"/>
                <w:numId w:val="1"/>
              </w:numPr>
              <w:ind w:left="162" w:hanging="1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</w:t>
            </w:r>
          </w:p>
          <w:p w:rsidR="00B54D6A" w:rsidRDefault="00B54D6A" w:rsidP="00B54D6A">
            <w:pPr>
              <w:pStyle w:val="ListParagraph"/>
              <w:numPr>
                <w:ilvl w:val="0"/>
                <w:numId w:val="1"/>
              </w:numPr>
              <w:ind w:left="162" w:hanging="1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MS dual d</w:t>
            </w:r>
            <w:r w:rsidRPr="00417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egrees </w:t>
            </w:r>
          </w:p>
          <w:p w:rsidR="00B54D6A" w:rsidRPr="00417438" w:rsidRDefault="00B54D6A" w:rsidP="00B54D6A">
            <w:pPr>
              <w:pStyle w:val="ListParagraph"/>
              <w:numPr>
                <w:ilvl w:val="0"/>
                <w:numId w:val="1"/>
              </w:numPr>
              <w:ind w:left="162" w:hanging="1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174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Default="00B54D6A" w:rsidP="00B54D6A">
            <w:pPr>
              <w:pStyle w:val="ListParagraph"/>
              <w:numPr>
                <w:ilvl w:val="0"/>
                <w:numId w:val="1"/>
              </w:numPr>
              <w:ind w:left="162" w:hanging="1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18-MA</w:t>
            </w:r>
          </w:p>
          <w:p w:rsidR="00B54D6A" w:rsidRDefault="00B54D6A" w:rsidP="00B54D6A">
            <w:pPr>
              <w:pStyle w:val="ListParagraph"/>
              <w:numPr>
                <w:ilvl w:val="0"/>
                <w:numId w:val="1"/>
              </w:numPr>
              <w:ind w:left="162" w:hanging="1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10-MS dual degrees </w:t>
            </w:r>
          </w:p>
          <w:p w:rsidR="00B54D6A" w:rsidRPr="00417438" w:rsidRDefault="00B54D6A" w:rsidP="00B54D6A">
            <w:pPr>
              <w:pStyle w:val="ListParagraph"/>
              <w:numPr>
                <w:ilvl w:val="0"/>
                <w:numId w:val="1"/>
              </w:numPr>
              <w:ind w:left="162" w:hanging="1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7-PhD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4D6A" w:rsidRPr="00867BDC" w:rsidTr="00034194">
        <w:trPr>
          <w:trHeight w:val="521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 of New Mexico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54D6A" w:rsidRPr="00867BDC" w:rsidRDefault="00B54D6A" w:rsidP="000341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4D6A" w:rsidRPr="00867BDC" w:rsidTr="00034194">
        <w:trPr>
          <w:trHeight w:val="611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Arizona State University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4D6A" w:rsidRPr="00867BDC" w:rsidTr="00034194">
        <w:trPr>
          <w:trHeight w:val="644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Florida International University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4D6A" w:rsidRPr="00867BDC" w:rsidTr="00034194">
        <w:trPr>
          <w:trHeight w:val="644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Mexico State University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4D6A" w:rsidRPr="00867BDC" w:rsidTr="00034194">
        <w:trPr>
          <w:trHeight w:val="575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Oklahoma State University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4D6A" w:rsidRPr="00867BDC" w:rsidTr="00034194">
        <w:trPr>
          <w:trHeight w:val="620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Texas A&amp;M University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4D6A" w:rsidRPr="00867BDC" w:rsidTr="00034194">
        <w:trPr>
          <w:trHeight w:val="611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Texas Tech University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4D6A" w:rsidRPr="00867BDC" w:rsidTr="00034194">
        <w:trPr>
          <w:trHeight w:val="62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The University of Tennessee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4D6A" w:rsidRPr="00867BDC" w:rsidTr="00034194">
        <w:trPr>
          <w:trHeight w:val="611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The University of Texas at Arlington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4D6A" w:rsidRPr="00867BDC" w:rsidTr="00034194">
        <w:trPr>
          <w:trHeight w:val="644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The University of Texas at Austin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4D6A" w:rsidRPr="00867BDC" w:rsidTr="00034194">
        <w:trPr>
          <w:trHeight w:val="620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The University of Texas at El Paso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D6A" w:rsidRPr="00867BDC" w:rsidTr="00034194">
        <w:trPr>
          <w:trHeight w:val="53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 of Arizona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D6A" w:rsidRPr="00867BDC" w:rsidTr="00034194">
        <w:trPr>
          <w:trHeight w:val="644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 of California-Riverside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D6A" w:rsidRPr="00867BDC" w:rsidTr="00034194">
        <w:trPr>
          <w:trHeight w:val="644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 of Colorado-Boulder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D6A" w:rsidRPr="00867BDC" w:rsidTr="00034194">
        <w:trPr>
          <w:trHeight w:val="644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 of Colorado-Denver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D6A" w:rsidRPr="00867BDC" w:rsidTr="00034194">
        <w:trPr>
          <w:trHeight w:val="548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 of Houston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D6A" w:rsidRPr="00867BDC" w:rsidTr="00034194">
        <w:trPr>
          <w:trHeight w:val="449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 of Iowa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D6A" w:rsidRPr="00867BDC" w:rsidTr="00034194">
        <w:trPr>
          <w:trHeight w:val="620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 of Kansas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D6A" w:rsidRPr="00867BDC" w:rsidTr="00034194">
        <w:trPr>
          <w:trHeight w:val="611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 of Missouri-Columbia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D6A" w:rsidRPr="00867BDC" w:rsidTr="00034194">
        <w:trPr>
          <w:trHeight w:val="575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 of Nebraska-Lincoln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D6A" w:rsidRPr="00867BDC" w:rsidTr="00034194">
        <w:trPr>
          <w:trHeight w:val="644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 of Nevada-Las Vegas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D6A" w:rsidRPr="00867BDC" w:rsidTr="00034194">
        <w:trPr>
          <w:trHeight w:val="557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 of Oklahoma-Norman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D6A" w:rsidRPr="00867BDC" w:rsidTr="00034194">
        <w:trPr>
          <w:trHeight w:val="476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University of Utah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4D6A" w:rsidRPr="00867BDC" w:rsidTr="00B54D6A">
        <w:trPr>
          <w:trHeight w:val="503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4D6A" w:rsidRPr="00867BDC" w:rsidRDefault="00B54D6A" w:rsidP="0003419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7B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Other (please name)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6A" w:rsidRPr="00867BDC" w:rsidRDefault="00B54D6A" w:rsidP="0003419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7B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F494A" w:rsidRPr="00B54D6A" w:rsidRDefault="005F494A" w:rsidP="00B54D6A">
      <w:bookmarkStart w:id="1" w:name="_GoBack"/>
      <w:bookmarkEnd w:id="1"/>
    </w:p>
    <w:sectPr w:rsidR="005F494A" w:rsidRPr="00B54D6A" w:rsidSect="00B54D6A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552E3"/>
    <w:multiLevelType w:val="hybridMultilevel"/>
    <w:tmpl w:val="3BDE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8A"/>
    <w:rsid w:val="0008274D"/>
    <w:rsid w:val="005F494A"/>
    <w:rsid w:val="00845968"/>
    <w:rsid w:val="00994FA9"/>
    <w:rsid w:val="009F01E1"/>
    <w:rsid w:val="00B54D6A"/>
    <w:rsid w:val="00D046BB"/>
    <w:rsid w:val="00DB32E0"/>
    <w:rsid w:val="00D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6F26"/>
  <w15:chartTrackingRefBased/>
  <w15:docId w15:val="{D370540C-572B-4598-98D2-922E39EA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D6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D6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8A"/>
    <w:pPr>
      <w:ind w:left="720"/>
      <w:contextualSpacing/>
    </w:pPr>
  </w:style>
  <w:style w:type="paragraph" w:customStyle="1" w:styleId="AppendixTitle">
    <w:name w:val="Appendix Title"/>
    <w:basedOn w:val="Normal"/>
    <w:qFormat/>
    <w:rsid w:val="00DD338A"/>
    <w:pPr>
      <w:jc w:val="center"/>
    </w:pPr>
    <w:rPr>
      <w:rFonts w:ascii="Times New Roman" w:hAnsi="Times New Roman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B54D6A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</dc:creator>
  <cp:keywords/>
  <dc:description/>
  <cp:lastModifiedBy>Samuel Hatch</cp:lastModifiedBy>
  <cp:revision>8</cp:revision>
  <dcterms:created xsi:type="dcterms:W3CDTF">2018-06-11T22:18:00Z</dcterms:created>
  <dcterms:modified xsi:type="dcterms:W3CDTF">2018-08-23T15:30:00Z</dcterms:modified>
</cp:coreProperties>
</file>